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425" w:rsidRDefault="00367425">
      <w:pPr>
        <w:rPr>
          <w:rFonts w:hint="eastAsia"/>
        </w:rPr>
      </w:pPr>
      <w:r>
        <w:rPr>
          <w:rFonts w:hint="eastAsia"/>
        </w:rPr>
        <w:t>畢業前讓我們再次學習到教導和合作的經驗，使我們可以再次的蛻變，成就我們在未來高中的路可以突破各種難關和向更高的領域突破。</w:t>
      </w:r>
    </w:p>
    <w:p w:rsidR="00367425" w:rsidRDefault="00367425">
      <w:pPr>
        <w:rPr>
          <w:rFonts w:hint="eastAsia"/>
        </w:rPr>
      </w:pPr>
      <w:r>
        <w:rPr>
          <w:rFonts w:hint="eastAsia"/>
        </w:rPr>
        <w:t>現在進行式的我們努力的跨越這道從未有過得挑戰，我們放手一搏，拍動那還未乾的翅膀，正準備展翅飛翔，眼前的認真使我們的翅膀讓風風乾，</w:t>
      </w:r>
      <w:r w:rsidR="009B1CAE">
        <w:rPr>
          <w:rFonts w:hint="eastAsia"/>
        </w:rPr>
        <w:t>在這些努力的成果下，我們成為了翱向天際的蝴蝶。</w:t>
      </w:r>
    </w:p>
    <w:sectPr w:rsidR="00367425" w:rsidSect="00503B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CDC" w:rsidRDefault="00F53CDC" w:rsidP="00367425">
      <w:r>
        <w:separator/>
      </w:r>
    </w:p>
  </w:endnote>
  <w:endnote w:type="continuationSeparator" w:id="0">
    <w:p w:rsidR="00F53CDC" w:rsidRDefault="00F53CDC" w:rsidP="00367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CDC" w:rsidRDefault="00F53CDC" w:rsidP="00367425">
      <w:r>
        <w:separator/>
      </w:r>
    </w:p>
  </w:footnote>
  <w:footnote w:type="continuationSeparator" w:id="0">
    <w:p w:rsidR="00F53CDC" w:rsidRDefault="00F53CDC" w:rsidP="003674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7425"/>
    <w:rsid w:val="00367425"/>
    <w:rsid w:val="00503BBE"/>
    <w:rsid w:val="009B1CAE"/>
    <w:rsid w:val="00F53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74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6742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674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6742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</Words>
  <Characters>127</Characters>
  <Application>Microsoft Office Word</Application>
  <DocSecurity>0</DocSecurity>
  <Lines>1</Lines>
  <Paragraphs>1</Paragraphs>
  <ScaleCrop>false</ScaleCrop>
  <Company>安順國中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2013-05-31T08:22:00Z</dcterms:created>
  <dcterms:modified xsi:type="dcterms:W3CDTF">2013-05-31T08:35:00Z</dcterms:modified>
</cp:coreProperties>
</file>